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04" w:rsidRDefault="00786E04">
      <w:bookmarkStart w:id="0" w:name="_GoBack"/>
      <w:bookmarkEnd w:id="0"/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611386" w:rsidRDefault="00962F6D" w:rsidP="00786E04">
      <w:pPr>
        <w:jc w:val="center"/>
      </w:pPr>
      <w:r>
        <w:t>Distributive Property</w:t>
      </w:r>
    </w:p>
    <w:p w:rsidR="00E728BF" w:rsidRDefault="00E728BF" w:rsidP="00786E04">
      <w:pPr>
        <w:jc w:val="center"/>
      </w:pPr>
    </w:p>
    <w:p w:rsidR="00E728BF" w:rsidRPr="00E728BF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30"/>
        <w:gridCol w:w="6444"/>
      </w:tblGrid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  <w:r>
              <w:t>The Distributive Property</w:t>
            </w: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  <w:r>
              <w:t>Numerical Examples</w:t>
            </w: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  <w:r>
              <w:t>Mental Math Examples</w:t>
            </w: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</w:pP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</w:tbl>
    <w:p w:rsidR="00D82555" w:rsidRDefault="00D82555" w:rsidP="00E728BF"/>
    <w:p w:rsidR="002B7BCF" w:rsidRDefault="002B7BCF" w:rsidP="00E728BF"/>
    <w:p w:rsidR="00D82555" w:rsidRDefault="00D82555" w:rsidP="00E728BF">
      <w:r>
        <w:rPr>
          <w:u w:val="single"/>
        </w:rPr>
        <w:t>Simplify:</w:t>
      </w:r>
    </w:p>
    <w:p w:rsidR="00D82555" w:rsidRDefault="00D82555" w:rsidP="006C70C7">
      <w:pPr>
        <w:pStyle w:val="ListParagraph"/>
        <w:numPr>
          <w:ilvl w:val="0"/>
          <w:numId w:val="1"/>
        </w:numPr>
      </w:pPr>
      <w:r>
        <w:t>2(5x + 3)</w:t>
      </w:r>
    </w:p>
    <w:p w:rsidR="00D82555" w:rsidRDefault="00D82555" w:rsidP="00E728BF"/>
    <w:p w:rsidR="00D82555" w:rsidRDefault="00D82555" w:rsidP="006C70C7">
      <w:pPr>
        <w:pStyle w:val="ListParagraph"/>
        <w:numPr>
          <w:ilvl w:val="0"/>
          <w:numId w:val="1"/>
        </w:numPr>
      </w:pPr>
      <w:r>
        <w:t>3(3 – 7t)</w:t>
      </w:r>
    </w:p>
    <w:p w:rsidR="00D82555" w:rsidRDefault="00D82555" w:rsidP="00E728BF"/>
    <w:p w:rsidR="00D82555" w:rsidRDefault="00D82555" w:rsidP="006C70C7">
      <w:pPr>
        <w:pStyle w:val="ListParagraph"/>
        <w:numPr>
          <w:ilvl w:val="0"/>
          <w:numId w:val="1"/>
        </w:numPr>
      </w:pPr>
      <w:r>
        <w:t>½(2m + 4)</w:t>
      </w:r>
    </w:p>
    <w:p w:rsidR="00D82555" w:rsidRDefault="00D82555" w:rsidP="00E728BF"/>
    <w:p w:rsidR="00D82555" w:rsidRDefault="00D82555" w:rsidP="006C70C7">
      <w:pPr>
        <w:pStyle w:val="ListParagraph"/>
        <w:numPr>
          <w:ilvl w:val="0"/>
          <w:numId w:val="1"/>
        </w:numPr>
      </w:pPr>
      <w:r>
        <w:t>(3x – 2)7</w:t>
      </w:r>
    </w:p>
    <w:p w:rsidR="006C70C7" w:rsidRDefault="006C70C7" w:rsidP="00E728BF"/>
    <w:p w:rsidR="00D82555" w:rsidRDefault="00D82555" w:rsidP="00E728BF"/>
    <w:p w:rsidR="00D82555" w:rsidRPr="00D82555" w:rsidRDefault="00D82555" w:rsidP="00E728BF">
      <w:pPr>
        <w:rPr>
          <w:u w:val="single"/>
        </w:rPr>
      </w:pPr>
      <w:r w:rsidRPr="00D82555">
        <w:rPr>
          <w:u w:val="single"/>
        </w:rPr>
        <w:t>Negative coefficients:</w:t>
      </w:r>
    </w:p>
    <w:p w:rsidR="006C70C7" w:rsidRDefault="00D82555" w:rsidP="006C70C7">
      <w:pPr>
        <w:pStyle w:val="ListParagraph"/>
        <w:numPr>
          <w:ilvl w:val="0"/>
          <w:numId w:val="2"/>
        </w:numPr>
      </w:pPr>
      <w:r>
        <w:t>-2(3x + 5y)</w:t>
      </w:r>
    </w:p>
    <w:p w:rsidR="00D82555" w:rsidRDefault="00D82555" w:rsidP="006C70C7">
      <w:pPr>
        <w:pStyle w:val="ListParagraph"/>
      </w:pPr>
    </w:p>
    <w:p w:rsidR="006C70C7" w:rsidRDefault="00D82555" w:rsidP="006C70C7">
      <w:pPr>
        <w:pStyle w:val="ListParagraph"/>
        <w:numPr>
          <w:ilvl w:val="0"/>
          <w:numId w:val="2"/>
        </w:numPr>
      </w:pPr>
      <w:r>
        <w:t>-10(7a – 2)</w:t>
      </w:r>
    </w:p>
    <w:p w:rsidR="00D82555" w:rsidRDefault="00D82555" w:rsidP="006C70C7">
      <w:pPr>
        <w:pStyle w:val="ListParagraph"/>
      </w:pPr>
    </w:p>
    <w:p w:rsidR="006C70C7" w:rsidRDefault="00D82555" w:rsidP="006C70C7">
      <w:pPr>
        <w:pStyle w:val="ListParagraph"/>
        <w:numPr>
          <w:ilvl w:val="0"/>
          <w:numId w:val="2"/>
        </w:numPr>
      </w:pPr>
      <w:r>
        <w:t>-(x + y)</w:t>
      </w:r>
    </w:p>
    <w:p w:rsidR="00D82555" w:rsidRDefault="00D82555" w:rsidP="006C70C7"/>
    <w:p w:rsidR="00D82555" w:rsidRDefault="00D82555" w:rsidP="006C70C7">
      <w:pPr>
        <w:pStyle w:val="ListParagraph"/>
        <w:numPr>
          <w:ilvl w:val="0"/>
          <w:numId w:val="2"/>
        </w:numPr>
      </w:pPr>
      <w:r>
        <w:t>-5(-y - 8)</w:t>
      </w:r>
    </w:p>
    <w:p w:rsidR="006C70C7" w:rsidRDefault="006C70C7" w:rsidP="00E728BF"/>
    <w:p w:rsidR="002B7BCF" w:rsidRPr="00D82555" w:rsidRDefault="002B7BCF" w:rsidP="00E728BF"/>
    <w:p w:rsidR="00D82555" w:rsidRDefault="00D82555" w:rsidP="00E728BF">
      <w:r w:rsidRPr="00D82555">
        <w:rPr>
          <w:u w:val="single"/>
        </w:rPr>
        <w:t>Distributing and combining like terms</w:t>
      </w:r>
      <w:r w:rsidR="00AA7029">
        <w:rPr>
          <w:u w:val="single"/>
        </w:rPr>
        <w:t>:</w:t>
      </w:r>
    </w:p>
    <w:p w:rsidR="006C70C7" w:rsidRDefault="00A43264" w:rsidP="006C70C7">
      <w:pPr>
        <w:pStyle w:val="ListParagraph"/>
        <w:numPr>
          <w:ilvl w:val="0"/>
          <w:numId w:val="3"/>
        </w:numPr>
      </w:pPr>
      <w:r>
        <w:t>5(6 + x) + 3x</w:t>
      </w:r>
    </w:p>
    <w:p w:rsidR="006C70C7" w:rsidRDefault="006C70C7" w:rsidP="006C70C7">
      <w:pPr>
        <w:pStyle w:val="ListParagraph"/>
      </w:pPr>
    </w:p>
    <w:p w:rsidR="00A43264" w:rsidRDefault="00A43264" w:rsidP="006C70C7">
      <w:pPr>
        <w:pStyle w:val="ListParagraph"/>
      </w:pPr>
    </w:p>
    <w:p w:rsidR="006C70C7" w:rsidRDefault="00A43264" w:rsidP="006C70C7">
      <w:pPr>
        <w:pStyle w:val="ListParagraph"/>
        <w:numPr>
          <w:ilvl w:val="0"/>
          <w:numId w:val="3"/>
        </w:numPr>
      </w:pPr>
      <w:r>
        <w:t>2a – 5(a – 3)</w:t>
      </w:r>
    </w:p>
    <w:p w:rsidR="006C70C7" w:rsidRDefault="006C70C7" w:rsidP="006C70C7"/>
    <w:p w:rsidR="006C70C7" w:rsidRDefault="006C70C7" w:rsidP="006C70C7"/>
    <w:p w:rsidR="00A43264" w:rsidRDefault="00A43264" w:rsidP="006C70C7"/>
    <w:p w:rsidR="006C70C7" w:rsidRDefault="00AA7029" w:rsidP="006C70C7">
      <w:pPr>
        <w:pStyle w:val="ListParagraph"/>
        <w:numPr>
          <w:ilvl w:val="0"/>
          <w:numId w:val="3"/>
        </w:numPr>
      </w:pPr>
      <w:r>
        <w:t>3(x + y) + 7(2x + 3y)</w:t>
      </w:r>
    </w:p>
    <w:p w:rsidR="006C70C7" w:rsidRDefault="006C70C7" w:rsidP="006C70C7"/>
    <w:p w:rsidR="00AA7029" w:rsidRDefault="00AA7029" w:rsidP="006C70C7"/>
    <w:p w:rsidR="00AA7029" w:rsidRDefault="00AA7029" w:rsidP="006C70C7">
      <w:pPr>
        <w:pStyle w:val="ListParagraph"/>
        <w:numPr>
          <w:ilvl w:val="0"/>
          <w:numId w:val="3"/>
        </w:numPr>
      </w:pPr>
      <w:r>
        <w:t>11(2c + 7d) – 6(c + d) + 6</w:t>
      </w:r>
    </w:p>
    <w:p w:rsidR="006C70C7" w:rsidRDefault="006C70C7" w:rsidP="00E728BF"/>
    <w:p w:rsidR="006C70C7" w:rsidRDefault="006C70C7" w:rsidP="00E728BF"/>
    <w:p w:rsidR="00AA7029" w:rsidRDefault="00AA7029" w:rsidP="00E728BF"/>
    <w:p w:rsidR="00AA7029" w:rsidRPr="00AA7029" w:rsidRDefault="00AA7029" w:rsidP="00E728BF">
      <w:pPr>
        <w:rPr>
          <w:u w:val="single"/>
        </w:rPr>
      </w:pPr>
      <w:r w:rsidRPr="00AA7029">
        <w:rPr>
          <w:u w:val="single"/>
        </w:rPr>
        <w:t>Special cases</w:t>
      </w:r>
      <w:r>
        <w:rPr>
          <w:u w:val="single"/>
        </w:rPr>
        <w:t>:</w:t>
      </w:r>
    </w:p>
    <w:p w:rsidR="006C70C7" w:rsidRDefault="00AA7029" w:rsidP="006C70C7">
      <w:pPr>
        <w:pStyle w:val="ListParagraph"/>
        <w:numPr>
          <w:ilvl w:val="0"/>
          <w:numId w:val="4"/>
        </w:numPr>
      </w:pPr>
      <w:r>
        <w:t>y(3 + z)</w:t>
      </w:r>
    </w:p>
    <w:p w:rsidR="006C70C7" w:rsidRDefault="006C70C7" w:rsidP="006C70C7"/>
    <w:p w:rsidR="00AA7029" w:rsidRDefault="00AA7029" w:rsidP="006C70C7"/>
    <w:p w:rsidR="006C70C7" w:rsidRDefault="00AA7029" w:rsidP="006C70C7">
      <w:pPr>
        <w:pStyle w:val="ListParagraph"/>
        <w:numPr>
          <w:ilvl w:val="0"/>
          <w:numId w:val="4"/>
        </w:numPr>
      </w:pPr>
      <w:r>
        <w:t>m(m + 12)</w:t>
      </w:r>
    </w:p>
    <w:p w:rsidR="006C70C7" w:rsidRDefault="006C70C7" w:rsidP="006C70C7"/>
    <w:p w:rsidR="00AA7029" w:rsidRDefault="00AA7029" w:rsidP="006C70C7"/>
    <w:p w:rsidR="001B5D6B" w:rsidRDefault="00AA7029" w:rsidP="006C70C7">
      <w:pPr>
        <w:pStyle w:val="ListParagraph"/>
        <w:numPr>
          <w:ilvl w:val="0"/>
          <w:numId w:val="4"/>
        </w:numPr>
      </w:pPr>
      <w:r>
        <w:t>yz</w:t>
      </w:r>
      <w:r w:rsidRPr="006C70C7">
        <w:rPr>
          <w:vertAlign w:val="superscript"/>
        </w:rPr>
        <w:t>2</w:t>
      </w:r>
      <w:r>
        <w:t xml:space="preserve"> + y(z</w:t>
      </w:r>
      <w:r w:rsidRPr="006C70C7">
        <w:rPr>
          <w:vertAlign w:val="superscript"/>
        </w:rPr>
        <w:t>2</w:t>
      </w:r>
      <w:r>
        <w:t xml:space="preserve"> + 7)</w:t>
      </w:r>
    </w:p>
    <w:p w:rsidR="004C07C7" w:rsidRPr="00AA7029" w:rsidRDefault="004C07C7" w:rsidP="00E728BF"/>
    <w:sectPr w:rsidR="004C07C7" w:rsidRPr="00AA7029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0C7"/>
    <w:multiLevelType w:val="hybridMultilevel"/>
    <w:tmpl w:val="0ABE581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1226"/>
    <w:multiLevelType w:val="hybridMultilevel"/>
    <w:tmpl w:val="F804726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4400"/>
    <w:multiLevelType w:val="hybridMultilevel"/>
    <w:tmpl w:val="0C8474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E219F"/>
    <w:multiLevelType w:val="hybridMultilevel"/>
    <w:tmpl w:val="0F1863EE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04"/>
    <w:rsid w:val="0013385F"/>
    <w:rsid w:val="001B5D6B"/>
    <w:rsid w:val="00245680"/>
    <w:rsid w:val="002B7BCF"/>
    <w:rsid w:val="003432BD"/>
    <w:rsid w:val="003750A0"/>
    <w:rsid w:val="003B2640"/>
    <w:rsid w:val="004C07C7"/>
    <w:rsid w:val="004F7ED0"/>
    <w:rsid w:val="005C60EC"/>
    <w:rsid w:val="00611386"/>
    <w:rsid w:val="0062325E"/>
    <w:rsid w:val="006C70C7"/>
    <w:rsid w:val="006F00A5"/>
    <w:rsid w:val="00734E44"/>
    <w:rsid w:val="00765422"/>
    <w:rsid w:val="00786E04"/>
    <w:rsid w:val="007D6645"/>
    <w:rsid w:val="0082724E"/>
    <w:rsid w:val="008942A0"/>
    <w:rsid w:val="00962F6D"/>
    <w:rsid w:val="009B5CCA"/>
    <w:rsid w:val="00A3332B"/>
    <w:rsid w:val="00A43264"/>
    <w:rsid w:val="00A94032"/>
    <w:rsid w:val="00AA7029"/>
    <w:rsid w:val="00B8267D"/>
    <w:rsid w:val="00BA0CD0"/>
    <w:rsid w:val="00C6273B"/>
    <w:rsid w:val="00D21E71"/>
    <w:rsid w:val="00D635B2"/>
    <w:rsid w:val="00D82555"/>
    <w:rsid w:val="00E049C0"/>
    <w:rsid w:val="00E728BF"/>
    <w:rsid w:val="00E90D7C"/>
    <w:rsid w:val="00EF1CC2"/>
    <w:rsid w:val="00EF6330"/>
    <w:rsid w:val="00F051FA"/>
    <w:rsid w:val="00F9416C"/>
    <w:rsid w:val="00FC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F0677-D4B9-484E-ACB5-C6F0B943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6C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Mahar, Melinda F.</cp:lastModifiedBy>
  <cp:revision>2</cp:revision>
  <dcterms:created xsi:type="dcterms:W3CDTF">2018-08-18T13:47:00Z</dcterms:created>
  <dcterms:modified xsi:type="dcterms:W3CDTF">2018-08-18T13:47:00Z</dcterms:modified>
</cp:coreProperties>
</file>